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2" w:rsidRPr="00961552" w:rsidRDefault="00961552" w:rsidP="00677B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96CC3">
        <w:rPr>
          <w:rFonts w:ascii="Times New Roman" w:hAnsi="Times New Roman" w:cs="Times New Roman"/>
        </w:rPr>
        <w:t xml:space="preserve">                           </w:t>
      </w:r>
      <w:r w:rsidR="002376B8">
        <w:rPr>
          <w:rFonts w:ascii="Times New Roman" w:hAnsi="Times New Roman" w:cs="Times New Roman"/>
        </w:rPr>
        <w:t>Ректору ГБОУ</w:t>
      </w:r>
      <w:r w:rsidR="002A1626">
        <w:rPr>
          <w:rFonts w:ascii="Times New Roman" w:hAnsi="Times New Roman" w:cs="Times New Roman"/>
        </w:rPr>
        <w:t xml:space="preserve"> </w:t>
      </w:r>
      <w:r w:rsidR="00677B32" w:rsidRPr="00961552">
        <w:rPr>
          <w:rFonts w:ascii="Times New Roman" w:hAnsi="Times New Roman" w:cs="Times New Roman"/>
        </w:rPr>
        <w:t>ВО РК</w:t>
      </w:r>
      <w:r w:rsidR="00796CC3">
        <w:rPr>
          <w:rFonts w:ascii="Times New Roman" w:hAnsi="Times New Roman" w:cs="Times New Roman"/>
        </w:rPr>
        <w:t xml:space="preserve"> </w:t>
      </w:r>
      <w:r w:rsidR="00677B32" w:rsidRPr="00961552">
        <w:rPr>
          <w:rFonts w:ascii="Times New Roman" w:hAnsi="Times New Roman" w:cs="Times New Roman"/>
        </w:rPr>
        <w:t>КИПУ</w:t>
      </w:r>
    </w:p>
    <w:p w:rsidR="00677B32" w:rsidRPr="00961552" w:rsidRDefault="00677B32" w:rsidP="00677B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552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96CC3">
        <w:rPr>
          <w:rFonts w:ascii="Times New Roman" w:hAnsi="Times New Roman" w:cs="Times New Roman"/>
        </w:rPr>
        <w:t xml:space="preserve">          </w:t>
      </w:r>
      <w:r w:rsidR="002518DB">
        <w:rPr>
          <w:rFonts w:ascii="Times New Roman" w:hAnsi="Times New Roman" w:cs="Times New Roman"/>
        </w:rPr>
        <w:t xml:space="preserve">  </w:t>
      </w:r>
      <w:r w:rsidR="00DC1888">
        <w:rPr>
          <w:rFonts w:ascii="Times New Roman" w:hAnsi="Times New Roman" w:cs="Times New Roman"/>
        </w:rPr>
        <w:t xml:space="preserve">                               </w:t>
      </w:r>
      <w:r w:rsidR="002518DB">
        <w:rPr>
          <w:rFonts w:ascii="Times New Roman" w:hAnsi="Times New Roman" w:cs="Times New Roman"/>
        </w:rPr>
        <w:t xml:space="preserve"> </w:t>
      </w:r>
      <w:r w:rsidRPr="00961552">
        <w:rPr>
          <w:rFonts w:ascii="Times New Roman" w:hAnsi="Times New Roman" w:cs="Times New Roman"/>
        </w:rPr>
        <w:t xml:space="preserve">Якубову </w:t>
      </w:r>
      <w:r w:rsidR="002376B8">
        <w:rPr>
          <w:rFonts w:ascii="Times New Roman" w:hAnsi="Times New Roman" w:cs="Times New Roman"/>
        </w:rPr>
        <w:t>Ч.</w:t>
      </w:r>
      <w:r w:rsidRPr="00961552">
        <w:rPr>
          <w:rFonts w:ascii="Times New Roman" w:hAnsi="Times New Roman" w:cs="Times New Roman"/>
        </w:rPr>
        <w:t>Ф.</w:t>
      </w:r>
    </w:p>
    <w:p w:rsidR="00677B32" w:rsidRPr="00677B32" w:rsidRDefault="00677B32" w:rsidP="00677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32" w:rsidRPr="00677B32" w:rsidRDefault="00677B32" w:rsidP="00677B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7B32">
        <w:rPr>
          <w:rFonts w:ascii="Times New Roman" w:hAnsi="Times New Roman" w:cs="Times New Roman"/>
          <w:b/>
          <w:sz w:val="48"/>
          <w:szCs w:val="48"/>
        </w:rPr>
        <w:t>ЗАЯВЛЕНИЕ</w:t>
      </w:r>
    </w:p>
    <w:p w:rsidR="00677B32" w:rsidRPr="00961552" w:rsidRDefault="00677B32" w:rsidP="00677B32">
      <w:pPr>
        <w:rPr>
          <w:rFonts w:ascii="Times New Roman" w:hAnsi="Times New Roman" w:cs="Times New Roman"/>
          <w:sz w:val="24"/>
          <w:szCs w:val="24"/>
        </w:rPr>
      </w:pPr>
      <w:r w:rsidRPr="0096155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</w:t>
      </w:r>
      <w:r w:rsidR="002376B8">
        <w:rPr>
          <w:rFonts w:ascii="Times New Roman" w:hAnsi="Times New Roman" w:cs="Times New Roman"/>
          <w:sz w:val="24"/>
          <w:szCs w:val="24"/>
        </w:rPr>
        <w:t>конкурсе для поступления в ГБОУ</w:t>
      </w:r>
      <w:r w:rsidR="002518DB">
        <w:rPr>
          <w:rFonts w:ascii="Times New Roman" w:hAnsi="Times New Roman" w:cs="Times New Roman"/>
          <w:sz w:val="24"/>
          <w:szCs w:val="24"/>
        </w:rPr>
        <w:t xml:space="preserve"> </w:t>
      </w:r>
      <w:r w:rsidRPr="00961552">
        <w:rPr>
          <w:rFonts w:ascii="Times New Roman" w:hAnsi="Times New Roman" w:cs="Times New Roman"/>
          <w:sz w:val="24"/>
          <w:szCs w:val="24"/>
        </w:rPr>
        <w:t>ВО</w:t>
      </w:r>
      <w:r w:rsidR="00E13A7D">
        <w:rPr>
          <w:rFonts w:ascii="Times New Roman" w:hAnsi="Times New Roman" w:cs="Times New Roman"/>
          <w:sz w:val="24"/>
          <w:szCs w:val="24"/>
        </w:rPr>
        <w:t xml:space="preserve"> РК КИПУ </w:t>
      </w:r>
      <w:r w:rsidRPr="00961552">
        <w:rPr>
          <w:rFonts w:ascii="Times New Roman" w:hAnsi="Times New Roman" w:cs="Times New Roman"/>
          <w:sz w:val="24"/>
          <w:szCs w:val="24"/>
        </w:rPr>
        <w:t>на следующие направления подготовки (специальности)</w:t>
      </w:r>
      <w:proofErr w:type="gramStart"/>
      <w:r w:rsidR="009862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jc w:val="center"/>
        <w:tblInd w:w="-283" w:type="dxa"/>
        <w:tblLook w:val="04A0"/>
      </w:tblPr>
      <w:tblGrid>
        <w:gridCol w:w="407"/>
        <w:gridCol w:w="6371"/>
        <w:gridCol w:w="3090"/>
      </w:tblGrid>
      <w:tr w:rsidR="00677B32" w:rsidRPr="00961552" w:rsidTr="00E341B7">
        <w:trPr>
          <w:jc w:val="center"/>
        </w:trPr>
        <w:tc>
          <w:tcPr>
            <w:tcW w:w="407" w:type="dxa"/>
            <w:vAlign w:val="center"/>
          </w:tcPr>
          <w:p w:rsidR="00677B32" w:rsidRPr="00961552" w:rsidRDefault="00677B32" w:rsidP="009C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71" w:type="dxa"/>
            <w:vAlign w:val="center"/>
          </w:tcPr>
          <w:p w:rsidR="00677B32" w:rsidRPr="00961552" w:rsidRDefault="00677B32" w:rsidP="009C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  <w:r w:rsidR="00E341B7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образовательная программа</w:t>
            </w:r>
          </w:p>
        </w:tc>
        <w:tc>
          <w:tcPr>
            <w:tcW w:w="3090" w:type="dxa"/>
            <w:vAlign w:val="center"/>
          </w:tcPr>
          <w:p w:rsidR="00E341B7" w:rsidRDefault="00677B32" w:rsidP="00E3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C1">
              <w:rPr>
                <w:rFonts w:ascii="Times New Roman" w:hAnsi="Times New Roman" w:cs="Times New Roman"/>
                <w:sz w:val="20"/>
                <w:szCs w:val="20"/>
              </w:rPr>
              <w:t>Условия поступления</w:t>
            </w:r>
          </w:p>
          <w:p w:rsidR="00E341B7" w:rsidRDefault="009C11C1" w:rsidP="00E3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="008147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11C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  <w:r w:rsidR="008147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C11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1473E">
              <w:rPr>
                <w:rFonts w:ascii="Times New Roman" w:hAnsi="Times New Roman" w:cs="Times New Roman"/>
                <w:sz w:val="20"/>
                <w:szCs w:val="20"/>
              </w:rPr>
              <w:t xml:space="preserve"> заочное</w:t>
            </w:r>
            <w:r w:rsidRPr="009C1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3A7D" w:rsidRPr="009C11C1" w:rsidRDefault="00677B32" w:rsidP="00E3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C1">
              <w:rPr>
                <w:rFonts w:ascii="Times New Roman" w:hAnsi="Times New Roman" w:cs="Times New Roman"/>
                <w:sz w:val="20"/>
                <w:szCs w:val="20"/>
              </w:rPr>
              <w:t>и финансирования</w:t>
            </w:r>
            <w:r w:rsidR="009C1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1473E">
              <w:rPr>
                <w:rFonts w:ascii="Times New Roman" w:hAnsi="Times New Roman" w:cs="Times New Roman"/>
                <w:sz w:val="20"/>
                <w:szCs w:val="20"/>
              </w:rPr>
              <w:t>госбюджетное/коммерческое</w:t>
            </w:r>
            <w:r w:rsidR="009C1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E341B7">
        <w:trPr>
          <w:jc w:val="center"/>
        </w:trPr>
        <w:tc>
          <w:tcPr>
            <w:tcW w:w="40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B32" w:rsidRPr="00961552" w:rsidRDefault="00677B32" w:rsidP="00677B3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61"/>
      </w:tblGrid>
      <w:tr w:rsidR="00B76AF2" w:rsidRPr="00961552" w:rsidTr="00DC4219">
        <w:trPr>
          <w:trHeight w:val="136"/>
          <w:jc w:val="center"/>
        </w:trPr>
        <w:tc>
          <w:tcPr>
            <w:tcW w:w="3528" w:type="dxa"/>
            <w:vAlign w:val="center"/>
          </w:tcPr>
          <w:p w:rsidR="00B76AF2" w:rsidRPr="00961552" w:rsidRDefault="00B76AF2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DC4219">
        <w:trPr>
          <w:jc w:val="center"/>
        </w:trPr>
        <w:tc>
          <w:tcPr>
            <w:tcW w:w="3528" w:type="dxa"/>
            <w:vAlign w:val="center"/>
          </w:tcPr>
          <w:p w:rsidR="00B76AF2" w:rsidRPr="00961552" w:rsidRDefault="00B76AF2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DC4219">
        <w:trPr>
          <w:jc w:val="center"/>
        </w:trPr>
        <w:tc>
          <w:tcPr>
            <w:tcW w:w="3528" w:type="dxa"/>
            <w:vAlign w:val="center"/>
          </w:tcPr>
          <w:p w:rsidR="00B76AF2" w:rsidRPr="00961552" w:rsidRDefault="00B76AF2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DC4219">
        <w:trPr>
          <w:jc w:val="center"/>
        </w:trPr>
        <w:tc>
          <w:tcPr>
            <w:tcW w:w="3528" w:type="dxa"/>
            <w:vAlign w:val="center"/>
          </w:tcPr>
          <w:p w:rsidR="00B76AF2" w:rsidRPr="00961552" w:rsidRDefault="00B76AF2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Дата рождения (день, месяц, год) 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DC4219">
        <w:trPr>
          <w:jc w:val="center"/>
        </w:trPr>
        <w:tc>
          <w:tcPr>
            <w:tcW w:w="3528" w:type="dxa"/>
            <w:vAlign w:val="center"/>
          </w:tcPr>
          <w:p w:rsidR="00B76AF2" w:rsidRPr="00961552" w:rsidRDefault="00B76AF2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Место проживания 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DC4219">
        <w:trPr>
          <w:jc w:val="center"/>
        </w:trPr>
        <w:tc>
          <w:tcPr>
            <w:tcW w:w="3528" w:type="dxa"/>
            <w:vAlign w:val="center"/>
          </w:tcPr>
          <w:p w:rsidR="00B76AF2" w:rsidRPr="00961552" w:rsidRDefault="00B76AF2" w:rsidP="00DC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DC1888" w:rsidRPr="00961552" w:rsidTr="00DC4219">
        <w:trPr>
          <w:jc w:val="center"/>
        </w:trPr>
        <w:tc>
          <w:tcPr>
            <w:tcW w:w="3528" w:type="dxa"/>
            <w:vAlign w:val="center"/>
          </w:tcPr>
          <w:p w:rsidR="00DC1888" w:rsidRPr="00961552" w:rsidRDefault="00DC1888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Гражданство 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DC1888" w:rsidRPr="00961552" w:rsidRDefault="00DC1888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DC1888" w:rsidRPr="00961552" w:rsidTr="00DC4219">
        <w:trPr>
          <w:jc w:val="center"/>
        </w:trPr>
        <w:tc>
          <w:tcPr>
            <w:tcW w:w="3528" w:type="dxa"/>
            <w:vAlign w:val="center"/>
          </w:tcPr>
          <w:p w:rsidR="00DC1888" w:rsidRPr="00961552" w:rsidRDefault="00DC1888" w:rsidP="00DC1888">
            <w:pPr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Документ, удостоверяющий </w:t>
            </w:r>
          </w:p>
          <w:p w:rsidR="00DC1888" w:rsidRPr="00961552" w:rsidRDefault="00DC1888" w:rsidP="00DC1888">
            <w:pPr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DC1888" w:rsidRPr="00961552" w:rsidRDefault="00DC1888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DC1888" w:rsidRPr="00961552" w:rsidTr="00DC4219">
        <w:trPr>
          <w:jc w:val="center"/>
        </w:trPr>
        <w:tc>
          <w:tcPr>
            <w:tcW w:w="3528" w:type="dxa"/>
            <w:vAlign w:val="center"/>
          </w:tcPr>
          <w:p w:rsidR="00DC1888" w:rsidRPr="00961552" w:rsidRDefault="00DC1888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DC1888" w:rsidRPr="00961552" w:rsidRDefault="00DC1888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DC1888" w:rsidRPr="00961552" w:rsidTr="00DC4219">
        <w:trPr>
          <w:jc w:val="center"/>
        </w:trPr>
        <w:tc>
          <w:tcPr>
            <w:tcW w:w="3528" w:type="dxa"/>
            <w:vAlign w:val="center"/>
          </w:tcPr>
          <w:p w:rsidR="00DC1888" w:rsidRPr="00961552" w:rsidRDefault="00DC1888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Получено в 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DC1888" w:rsidRPr="00961552" w:rsidRDefault="00DC1888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DC1888" w:rsidRPr="00961552" w:rsidTr="00DC4219">
        <w:trPr>
          <w:jc w:val="center"/>
        </w:trPr>
        <w:tc>
          <w:tcPr>
            <w:tcW w:w="3528" w:type="dxa"/>
            <w:vAlign w:val="center"/>
          </w:tcPr>
          <w:p w:rsidR="00DC1888" w:rsidRPr="00961552" w:rsidRDefault="00DC1888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Год окончания 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DC1888" w:rsidRPr="00961552" w:rsidRDefault="00DC1888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DC1888" w:rsidRPr="00961552" w:rsidTr="00DC4219">
        <w:trPr>
          <w:jc w:val="center"/>
        </w:trPr>
        <w:tc>
          <w:tcPr>
            <w:tcW w:w="3528" w:type="dxa"/>
            <w:vAlign w:val="center"/>
          </w:tcPr>
          <w:p w:rsidR="00DC1888" w:rsidRPr="00961552" w:rsidRDefault="00DC1888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Номер диплома / аттестата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DC1888" w:rsidRPr="00961552" w:rsidRDefault="00DC1888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DC1888" w:rsidRPr="00961552" w:rsidTr="00DC4219">
        <w:trPr>
          <w:jc w:val="center"/>
        </w:trPr>
        <w:tc>
          <w:tcPr>
            <w:tcW w:w="3528" w:type="dxa"/>
            <w:vAlign w:val="center"/>
          </w:tcPr>
          <w:p w:rsidR="00DC1888" w:rsidRPr="00961552" w:rsidRDefault="00DC1888" w:rsidP="00DC18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</w:tcPr>
          <w:p w:rsidR="00DC1888" w:rsidRPr="00961552" w:rsidRDefault="00DC1888" w:rsidP="00677B32">
            <w:pPr>
              <w:rPr>
                <w:rFonts w:ascii="Times New Roman" w:hAnsi="Times New Roman" w:cs="Times New Roman"/>
              </w:rPr>
            </w:pPr>
          </w:p>
        </w:tc>
      </w:tr>
    </w:tbl>
    <w:p w:rsidR="00677B32" w:rsidRPr="00961552" w:rsidRDefault="00677B3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7B32" w:rsidRPr="00961552" w:rsidRDefault="00677B32" w:rsidP="0067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52">
        <w:rPr>
          <w:rFonts w:ascii="Times New Roman" w:hAnsi="Times New Roman" w:cs="Times New Roman"/>
          <w:sz w:val="24"/>
          <w:szCs w:val="24"/>
        </w:rPr>
        <w:t>Прошу допустить к сдаче следующих вступительных испытаний:</w:t>
      </w:r>
    </w:p>
    <w:p w:rsidR="00677B32" w:rsidRPr="00961552" w:rsidRDefault="00677B3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4786"/>
        <w:gridCol w:w="2977"/>
        <w:gridCol w:w="1808"/>
      </w:tblGrid>
      <w:tr w:rsidR="00677B32" w:rsidRPr="00961552" w:rsidTr="00DC4219">
        <w:trPr>
          <w:jc w:val="center"/>
        </w:trPr>
        <w:tc>
          <w:tcPr>
            <w:tcW w:w="4786" w:type="dxa"/>
          </w:tcPr>
          <w:p w:rsidR="00677B32" w:rsidRPr="00961552" w:rsidRDefault="00677B32" w:rsidP="0098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977" w:type="dxa"/>
          </w:tcPr>
          <w:p w:rsidR="00677B32" w:rsidRPr="00961552" w:rsidRDefault="00677B32" w:rsidP="00DC4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Дата сдачи</w:t>
            </w:r>
          </w:p>
        </w:tc>
        <w:tc>
          <w:tcPr>
            <w:tcW w:w="1808" w:type="dxa"/>
          </w:tcPr>
          <w:p w:rsidR="00677B32" w:rsidRPr="00961552" w:rsidRDefault="00677B32" w:rsidP="00DC4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677B32" w:rsidRPr="00961552" w:rsidTr="00DC4219">
        <w:trPr>
          <w:jc w:val="center"/>
        </w:trPr>
        <w:tc>
          <w:tcPr>
            <w:tcW w:w="4786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DC4219">
        <w:trPr>
          <w:jc w:val="center"/>
        </w:trPr>
        <w:tc>
          <w:tcPr>
            <w:tcW w:w="4786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AF2" w:rsidRPr="00961552" w:rsidTr="00DC4219">
        <w:trPr>
          <w:jc w:val="center"/>
        </w:trPr>
        <w:tc>
          <w:tcPr>
            <w:tcW w:w="4786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AF2" w:rsidRPr="00961552" w:rsidTr="00DC4219">
        <w:trPr>
          <w:jc w:val="center"/>
        </w:trPr>
        <w:tc>
          <w:tcPr>
            <w:tcW w:w="4786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B32" w:rsidRPr="00961552" w:rsidRDefault="00677B3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7B32" w:rsidRDefault="00677B3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552" w:rsidRPr="00961552" w:rsidRDefault="0096155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76B8" w:rsidRDefault="002376B8" w:rsidP="00DC421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B76AF2" w:rsidRPr="00961552" w:rsidRDefault="00B76AF2" w:rsidP="00DC421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961552">
        <w:rPr>
          <w:rFonts w:ascii="Times New Roman" w:hAnsi="Times New Roman" w:cs="Times New Roman"/>
          <w:sz w:val="20"/>
          <w:szCs w:val="20"/>
        </w:rPr>
        <w:t xml:space="preserve">_______________                             _______________                      </w:t>
      </w:r>
      <w:r w:rsidR="0096155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4219">
        <w:rPr>
          <w:rFonts w:ascii="Times New Roman" w:hAnsi="Times New Roman" w:cs="Times New Roman"/>
          <w:sz w:val="20"/>
          <w:szCs w:val="20"/>
        </w:rPr>
        <w:t xml:space="preserve">  </w:t>
      </w:r>
      <w:r w:rsidR="00961552">
        <w:rPr>
          <w:rFonts w:ascii="Times New Roman" w:hAnsi="Times New Roman" w:cs="Times New Roman"/>
          <w:sz w:val="20"/>
          <w:szCs w:val="20"/>
        </w:rPr>
        <w:t xml:space="preserve"> </w:t>
      </w:r>
      <w:r w:rsidRPr="00961552">
        <w:rPr>
          <w:rFonts w:ascii="Times New Roman" w:hAnsi="Times New Roman" w:cs="Times New Roman"/>
          <w:sz w:val="20"/>
          <w:szCs w:val="20"/>
        </w:rPr>
        <w:t>______________</w:t>
      </w:r>
      <w:r w:rsidR="00DC4219">
        <w:rPr>
          <w:rFonts w:ascii="Times New Roman" w:hAnsi="Times New Roman" w:cs="Times New Roman"/>
          <w:sz w:val="20"/>
          <w:szCs w:val="20"/>
        </w:rPr>
        <w:t>_______________</w:t>
      </w:r>
      <w:r w:rsidRPr="00961552">
        <w:rPr>
          <w:rFonts w:ascii="Times New Roman" w:hAnsi="Times New Roman" w:cs="Times New Roman"/>
          <w:sz w:val="20"/>
          <w:szCs w:val="20"/>
        </w:rPr>
        <w:t>__</w:t>
      </w:r>
    </w:p>
    <w:p w:rsidR="00796CC3" w:rsidRDefault="00B76AF2" w:rsidP="00DC421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961552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</w:t>
      </w:r>
      <w:r w:rsidR="00961552">
        <w:rPr>
          <w:rFonts w:ascii="Times New Roman" w:hAnsi="Times New Roman" w:cs="Times New Roman"/>
          <w:sz w:val="20"/>
          <w:szCs w:val="20"/>
        </w:rPr>
        <w:t xml:space="preserve">    </w:t>
      </w:r>
      <w:r w:rsidRPr="00961552">
        <w:rPr>
          <w:rFonts w:ascii="Times New Roman" w:hAnsi="Times New Roman" w:cs="Times New Roman"/>
          <w:sz w:val="20"/>
          <w:szCs w:val="20"/>
        </w:rPr>
        <w:t xml:space="preserve">   Подпись                                        </w:t>
      </w:r>
      <w:r w:rsidR="00961552">
        <w:rPr>
          <w:rFonts w:ascii="Times New Roman" w:hAnsi="Times New Roman" w:cs="Times New Roman"/>
          <w:sz w:val="20"/>
          <w:szCs w:val="20"/>
        </w:rPr>
        <w:t xml:space="preserve">   </w:t>
      </w:r>
      <w:r w:rsidR="00DC421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61552">
        <w:rPr>
          <w:rFonts w:ascii="Times New Roman" w:hAnsi="Times New Roman" w:cs="Times New Roman"/>
          <w:sz w:val="20"/>
          <w:szCs w:val="20"/>
        </w:rPr>
        <w:t>Расшифровка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8F3817" w:rsidRPr="00961552" w:rsidTr="006F75B6">
        <w:tc>
          <w:tcPr>
            <w:tcW w:w="3652" w:type="dxa"/>
          </w:tcPr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язык, изучаемый ранее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17" w:rsidRPr="00961552" w:rsidTr="006F75B6">
        <w:trPr>
          <w:trHeight w:val="308"/>
        </w:trPr>
        <w:tc>
          <w:tcPr>
            <w:tcW w:w="3652" w:type="dxa"/>
          </w:tcPr>
          <w:p w:rsidR="00796CC3" w:rsidRPr="006F75B6" w:rsidRDefault="00796CC3" w:rsidP="00677B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96CC3" w:rsidRPr="00961552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B6" w:rsidRPr="00961552" w:rsidTr="006F75B6">
        <w:trPr>
          <w:trHeight w:val="470"/>
        </w:trPr>
        <w:tc>
          <w:tcPr>
            <w:tcW w:w="3652" w:type="dxa"/>
          </w:tcPr>
          <w:p w:rsidR="006F75B6" w:rsidRPr="006F75B6" w:rsidRDefault="006F75B6" w:rsidP="00677B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F75B6" w:rsidRPr="00961552" w:rsidRDefault="006F75B6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17" w:rsidRPr="00961552" w:rsidTr="006F75B6">
        <w:trPr>
          <w:trHeight w:val="289"/>
        </w:trPr>
        <w:tc>
          <w:tcPr>
            <w:tcW w:w="3652" w:type="dxa"/>
          </w:tcPr>
          <w:p w:rsidR="00796CC3" w:rsidRPr="006F75B6" w:rsidRDefault="00796CC3" w:rsidP="00677B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96CC3" w:rsidRPr="00961552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17" w:rsidRPr="00961552" w:rsidTr="006F75B6">
        <w:tc>
          <w:tcPr>
            <w:tcW w:w="3652" w:type="dxa"/>
          </w:tcPr>
          <w:p w:rsidR="00796CC3" w:rsidRPr="006F75B6" w:rsidRDefault="00796CC3" w:rsidP="00677B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96CC3" w:rsidRPr="00961552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17" w:rsidRPr="00961552" w:rsidTr="006F75B6">
        <w:tc>
          <w:tcPr>
            <w:tcW w:w="3652" w:type="dxa"/>
          </w:tcPr>
          <w:p w:rsidR="00796CC3" w:rsidRPr="006F75B6" w:rsidRDefault="00796CC3" w:rsidP="00677B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Способ возврата </w:t>
            </w:r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поданных документов в случае </w:t>
            </w:r>
            <w:proofErr w:type="spellStart"/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>непоступления</w:t>
            </w:r>
            <w:proofErr w:type="spellEnd"/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AF2" w:rsidRPr="00961552" w:rsidRDefault="00B76AF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7"/>
        <w:gridCol w:w="3083"/>
      </w:tblGrid>
      <w:tr w:rsidR="00526C61" w:rsidRPr="00961552" w:rsidTr="006F0C26">
        <w:tc>
          <w:tcPr>
            <w:tcW w:w="6487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Подтверждаю, что</w:t>
            </w:r>
            <w:r w:rsidR="006F0C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Дата / Подпись </w:t>
            </w:r>
            <w:proofErr w:type="gramStart"/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6C61" w:rsidRPr="00961552" w:rsidTr="006F0C26">
        <w:tc>
          <w:tcPr>
            <w:tcW w:w="6487" w:type="dxa"/>
          </w:tcPr>
          <w:p w:rsidR="00526C61" w:rsidRPr="00961552" w:rsidRDefault="00EE6040" w:rsidP="00EE60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>Не имею высшего образов</w:t>
            </w:r>
            <w:r w:rsidR="006F0C26">
              <w:rPr>
                <w:rFonts w:ascii="Times New Roman" w:hAnsi="Times New Roman" w:cs="Times New Roman"/>
                <w:sz w:val="20"/>
                <w:szCs w:val="20"/>
              </w:rPr>
              <w:t>ания, подтвержденного документом</w:t>
            </w:r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</w:t>
            </w:r>
            <w:r w:rsidR="006F0C26"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526C61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Не имею высшего образования – специалитета, магистратуры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120520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Заявление подано не более чем в пять ВУЗов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120520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Ознакомлен с лицензией на право ведения образовательной деятельности и приложениями к ней, свидетельством о государственной аккредитации и приложениями к нему, правилами приема, информацией о предоставляемых преимуществах и особых правах при приеме на обучение по программам бакалавриата и специалитета, с датами завершения представления поступающим оригинала документа установленного образца на каждом этапе и на каждой стадии  зачисления на места в рамках контрольных</w:t>
            </w:r>
            <w:proofErr w:type="gramEnd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 xml:space="preserve"> цифр, а также с датами завершения представления поступающими сведений о согласии на зачисление </w:t>
            </w:r>
            <w:r w:rsidR="004F12FB" w:rsidRPr="00796CC3">
              <w:rPr>
                <w:rFonts w:ascii="Times New Roman" w:hAnsi="Times New Roman" w:cs="Times New Roman"/>
                <w:sz w:val="20"/>
                <w:szCs w:val="20"/>
              </w:rPr>
              <w:t xml:space="preserve">на места по договорам об оказании платных образовательных услуг, правилами подачи апелляции по результатам вступительных испытаний, правилами и обязанностями студента, правилами отчисления и восстановления.  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263736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61552" w:rsidRPr="00796C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61552" w:rsidRPr="00796CC3">
              <w:rPr>
                <w:rFonts w:ascii="Times New Roman" w:hAnsi="Times New Roman" w:cs="Times New Roman"/>
                <w:sz w:val="20"/>
                <w:szCs w:val="20"/>
              </w:rPr>
              <w:t>-на) с Политикой обраб</w:t>
            </w:r>
            <w:r w:rsidR="002518DB">
              <w:rPr>
                <w:rFonts w:ascii="Times New Roman" w:hAnsi="Times New Roman" w:cs="Times New Roman"/>
                <w:sz w:val="20"/>
                <w:szCs w:val="20"/>
              </w:rPr>
              <w:t xml:space="preserve">отки персональных данных в ГБОУ </w:t>
            </w:r>
            <w:r w:rsidR="00961552" w:rsidRPr="00796CC3">
              <w:rPr>
                <w:rFonts w:ascii="Times New Roman" w:hAnsi="Times New Roman" w:cs="Times New Roman"/>
                <w:sz w:val="20"/>
                <w:szCs w:val="20"/>
              </w:rPr>
              <w:t>ВО РК КИПУ в рамках федерального закона от 27.07.2006 №152-ФЗ «О персональных данных»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961552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Проинформирова</w:t>
            </w:r>
            <w:proofErr w:type="gramStart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 xml:space="preserve">-а) об ответственности за достоверность сведений, указанных в заявлении. Подлинность предоставленных документов подтверждаю. 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B89" w:rsidRPr="00961552" w:rsidTr="006F0C26">
        <w:tc>
          <w:tcPr>
            <w:tcW w:w="6487" w:type="dxa"/>
          </w:tcPr>
          <w:p w:rsidR="00C87B89" w:rsidRPr="00796CC3" w:rsidRDefault="00414A2C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дня завершения приема заявлений о согласии на зачисление предоставлю </w:t>
            </w:r>
            <w:r w:rsidRPr="00414A2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признании иностранного образования</w:t>
            </w:r>
            <w:r>
              <w:t xml:space="preserve"> </w:t>
            </w:r>
            <w:r w:rsidRPr="00414A2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83" w:type="dxa"/>
          </w:tcPr>
          <w:p w:rsidR="00C87B89" w:rsidRPr="00961552" w:rsidRDefault="00C87B89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961552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Особые права использую только при поступлении в ГБОУ ВО РК КИПУ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C61" w:rsidRPr="00961552" w:rsidRDefault="00526C61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552" w:rsidRPr="00796CC3" w:rsidRDefault="00961552" w:rsidP="009615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C3">
        <w:rPr>
          <w:rFonts w:ascii="Times New Roman" w:hAnsi="Times New Roman" w:cs="Times New Roman"/>
          <w:b/>
          <w:sz w:val="28"/>
          <w:szCs w:val="28"/>
        </w:rPr>
        <w:t>ДАЛЕЕ ЗАПОЛНЯЕТСЯ ТЕХНИЧЕСКИМ СЕКРЕТАРЕМ ПРИЕМНОЙ КОМИССИИ</w:t>
      </w:r>
    </w:p>
    <w:p w:rsidR="004B07D5" w:rsidRDefault="004B07D5" w:rsidP="004B07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7D5" w:rsidRPr="00796CC3" w:rsidRDefault="009A1A2F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margin-left:.45pt;margin-top:13.7pt;width:11.35pt;height:11.35pt;z-index:251661312"/>
        </w:pict>
      </w:r>
      <w:r w:rsidR="004B07D5" w:rsidRPr="00796CC3">
        <w:rPr>
          <w:rFonts w:ascii="Times New Roman" w:hAnsi="Times New Roman" w:cs="Times New Roman"/>
          <w:sz w:val="20"/>
          <w:szCs w:val="20"/>
        </w:rPr>
        <w:t xml:space="preserve">Особые права </w:t>
      </w:r>
      <w:r w:rsidR="00796C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96CC3" w:rsidRPr="00796CC3">
        <w:rPr>
          <w:rFonts w:ascii="Times New Roman" w:hAnsi="Times New Roman" w:cs="Times New Roman"/>
          <w:sz w:val="20"/>
          <w:szCs w:val="20"/>
        </w:rPr>
        <w:t>Документ об образовании</w:t>
      </w:r>
    </w:p>
    <w:p w:rsidR="004B07D5" w:rsidRPr="00796CC3" w:rsidRDefault="009A1A2F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margin-left:193.95pt;margin-top:11.85pt;width:11.35pt;height:11.35pt;z-index:251659264"/>
        </w:pic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</w:t>
      </w:r>
      <w:r w:rsidR="00796CC3">
        <w:rPr>
          <w:rFonts w:ascii="Times New Roman" w:hAnsi="Times New Roman" w:cs="Times New Roman"/>
          <w:sz w:val="20"/>
          <w:szCs w:val="20"/>
        </w:rPr>
        <w:t xml:space="preserve"> </w:t>
      </w:r>
      <w:r w:rsidR="004B07D5" w:rsidRPr="00796CC3">
        <w:rPr>
          <w:rFonts w:ascii="Times New Roman" w:hAnsi="Times New Roman" w:cs="Times New Roman"/>
          <w:sz w:val="20"/>
          <w:szCs w:val="20"/>
        </w:rPr>
        <w:t>без вступительных испытаний</w: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B07D5" w:rsidRPr="00796CC3" w:rsidRDefault="009A1A2F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.45pt;margin-top:1.45pt;width:11.35pt;height:11.35pt;z-index:251662336"/>
        </w:pic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</w:t>
      </w:r>
      <w:r w:rsidR="00796CC3">
        <w:rPr>
          <w:rFonts w:ascii="Times New Roman" w:hAnsi="Times New Roman" w:cs="Times New Roman"/>
          <w:sz w:val="20"/>
          <w:szCs w:val="20"/>
        </w:rPr>
        <w:t xml:space="preserve"> </w:t>
      </w:r>
      <w:r w:rsidR="004B07D5" w:rsidRPr="00796CC3">
        <w:rPr>
          <w:rFonts w:ascii="Times New Roman" w:hAnsi="Times New Roman" w:cs="Times New Roman"/>
          <w:sz w:val="20"/>
          <w:szCs w:val="20"/>
        </w:rPr>
        <w:t xml:space="preserve">особые права                 </w: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03DE8" w:rsidRPr="00796CC3">
        <w:rPr>
          <w:rFonts w:ascii="Times New Roman" w:hAnsi="Times New Roman" w:cs="Times New Roman"/>
          <w:sz w:val="20"/>
          <w:szCs w:val="20"/>
        </w:rPr>
        <w:t xml:space="preserve">      </w:t>
      </w:r>
      <w:r w:rsidR="004B07D5" w:rsidRPr="00796CC3">
        <w:rPr>
          <w:rFonts w:ascii="Times New Roman" w:hAnsi="Times New Roman" w:cs="Times New Roman"/>
          <w:sz w:val="20"/>
          <w:szCs w:val="20"/>
        </w:rPr>
        <w:t>Оригинал</w:t>
      </w:r>
    </w:p>
    <w:p w:rsidR="004B07D5" w:rsidRPr="00796CC3" w:rsidRDefault="009A1A2F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193.95pt;margin-top:-.4pt;width:11.35pt;height:11.35pt;z-index:2516602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.45pt;margin-top:1.35pt;width:11.35pt;height:11.35pt;z-index:251663360"/>
        </w:pic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</w:t>
      </w:r>
      <w:r w:rsidR="00796CC3">
        <w:rPr>
          <w:rFonts w:ascii="Times New Roman" w:hAnsi="Times New Roman" w:cs="Times New Roman"/>
          <w:sz w:val="20"/>
          <w:szCs w:val="20"/>
        </w:rPr>
        <w:t xml:space="preserve"> </w:t>
      </w:r>
      <w:r w:rsidR="004B07D5" w:rsidRPr="00796CC3">
        <w:rPr>
          <w:rFonts w:ascii="Times New Roman" w:hAnsi="Times New Roman" w:cs="Times New Roman"/>
          <w:sz w:val="20"/>
          <w:szCs w:val="20"/>
        </w:rPr>
        <w:t xml:space="preserve">преимущественное право       </w:t>
      </w:r>
      <w:r w:rsidR="00903DE8" w:rsidRPr="00796CC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B07D5" w:rsidRPr="00796CC3">
        <w:rPr>
          <w:rFonts w:ascii="Times New Roman" w:hAnsi="Times New Roman" w:cs="Times New Roman"/>
          <w:sz w:val="20"/>
          <w:szCs w:val="20"/>
        </w:rPr>
        <w:t>Копия</w:t>
      </w:r>
    </w:p>
    <w:p w:rsidR="004B07D5" w:rsidRDefault="009A1A2F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.45pt;margin-top:2.75pt;width:11.35pt;height:11.35pt;z-index:251664384"/>
        </w:pic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</w:t>
      </w:r>
      <w:r w:rsidR="00796CC3">
        <w:rPr>
          <w:rFonts w:ascii="Times New Roman" w:hAnsi="Times New Roman" w:cs="Times New Roman"/>
          <w:sz w:val="20"/>
          <w:szCs w:val="20"/>
        </w:rPr>
        <w:t xml:space="preserve">  </w:t>
      </w:r>
      <w:r w:rsidR="004B07D5" w:rsidRPr="00796CC3">
        <w:rPr>
          <w:rFonts w:ascii="Times New Roman" w:hAnsi="Times New Roman" w:cs="Times New Roman"/>
          <w:sz w:val="20"/>
          <w:szCs w:val="20"/>
        </w:rPr>
        <w:t>Договор ОСО (номер и дата)</w:t>
      </w:r>
    </w:p>
    <w:p w:rsidR="00A34D40" w:rsidRPr="00796CC3" w:rsidRDefault="00A34D40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________________________</w:t>
      </w:r>
    </w:p>
    <w:p w:rsidR="00F71870" w:rsidRDefault="00F71870" w:rsidP="004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870" w:rsidRDefault="00F71870" w:rsidP="004B0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технический секретарь ___________ ____________ __________________</w:t>
      </w:r>
    </w:p>
    <w:p w:rsidR="00F71870" w:rsidRPr="00F71870" w:rsidRDefault="00F71870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8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Дата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870">
        <w:rPr>
          <w:rFonts w:ascii="Times New Roman" w:hAnsi="Times New Roman" w:cs="Times New Roman"/>
          <w:sz w:val="20"/>
          <w:szCs w:val="20"/>
        </w:rPr>
        <w:t>Расшифровка</w:t>
      </w:r>
    </w:p>
    <w:p w:rsidR="00F71870" w:rsidRDefault="00F71870" w:rsidP="00F71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проверил ответственный секретарь ___________ __________ __________________</w:t>
      </w:r>
    </w:p>
    <w:p w:rsidR="00F71870" w:rsidRPr="00F71870" w:rsidRDefault="00F71870" w:rsidP="00F718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8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Дата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870">
        <w:rPr>
          <w:rFonts w:ascii="Times New Roman" w:hAnsi="Times New Roman" w:cs="Times New Roman"/>
          <w:sz w:val="20"/>
          <w:szCs w:val="20"/>
        </w:rPr>
        <w:t>Расшифровка</w:t>
      </w:r>
    </w:p>
    <w:p w:rsidR="002518DB" w:rsidRDefault="002518DB" w:rsidP="004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7D5" w:rsidRDefault="003D7767" w:rsidP="004B0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______________________               _____________________</w:t>
      </w:r>
    </w:p>
    <w:p w:rsidR="003D7767" w:rsidRPr="00F26737" w:rsidRDefault="003D7767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6737">
        <w:rPr>
          <w:rFonts w:ascii="Times New Roman" w:hAnsi="Times New Roman" w:cs="Times New Roman"/>
          <w:sz w:val="20"/>
          <w:szCs w:val="20"/>
        </w:rPr>
        <w:t xml:space="preserve">Дата                                </w:t>
      </w:r>
      <w:r w:rsidR="00F2673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6737">
        <w:rPr>
          <w:rFonts w:ascii="Times New Roman" w:hAnsi="Times New Roman" w:cs="Times New Roman"/>
          <w:sz w:val="20"/>
          <w:szCs w:val="20"/>
        </w:rPr>
        <w:t xml:space="preserve">              Подпись                                 </w:t>
      </w:r>
      <w:r w:rsidR="00F2673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26737">
        <w:rPr>
          <w:rFonts w:ascii="Times New Roman" w:hAnsi="Times New Roman" w:cs="Times New Roman"/>
          <w:sz w:val="20"/>
          <w:szCs w:val="20"/>
        </w:rPr>
        <w:t xml:space="preserve">     Расшифровка</w:t>
      </w:r>
    </w:p>
    <w:sectPr w:rsidR="003D7767" w:rsidRPr="00F26737" w:rsidSect="00E341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664"/>
    <w:multiLevelType w:val="hybridMultilevel"/>
    <w:tmpl w:val="D86C6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B32"/>
    <w:rsid w:val="00120520"/>
    <w:rsid w:val="002376B8"/>
    <w:rsid w:val="002518DB"/>
    <w:rsid w:val="00263736"/>
    <w:rsid w:val="002A1626"/>
    <w:rsid w:val="003D7767"/>
    <w:rsid w:val="00414A2C"/>
    <w:rsid w:val="004B07D5"/>
    <w:rsid w:val="004E0B9F"/>
    <w:rsid w:val="004E0FC3"/>
    <w:rsid w:val="004F12FB"/>
    <w:rsid w:val="00526C61"/>
    <w:rsid w:val="006015E4"/>
    <w:rsid w:val="00677B32"/>
    <w:rsid w:val="006F0C26"/>
    <w:rsid w:val="006F2950"/>
    <w:rsid w:val="006F75B6"/>
    <w:rsid w:val="00796CC3"/>
    <w:rsid w:val="0081473E"/>
    <w:rsid w:val="00843B5C"/>
    <w:rsid w:val="008F3817"/>
    <w:rsid w:val="00903DE8"/>
    <w:rsid w:val="00961552"/>
    <w:rsid w:val="009862B0"/>
    <w:rsid w:val="009A1A2F"/>
    <w:rsid w:val="009C11C1"/>
    <w:rsid w:val="00A12EE4"/>
    <w:rsid w:val="00A2023C"/>
    <w:rsid w:val="00A34D40"/>
    <w:rsid w:val="00B31D20"/>
    <w:rsid w:val="00B76AF2"/>
    <w:rsid w:val="00C87B89"/>
    <w:rsid w:val="00DC1888"/>
    <w:rsid w:val="00DC4219"/>
    <w:rsid w:val="00E13A7D"/>
    <w:rsid w:val="00E341B7"/>
    <w:rsid w:val="00EE6040"/>
    <w:rsid w:val="00F26737"/>
    <w:rsid w:val="00F7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2017-06-28T14:16:00Z</dcterms:created>
  <dcterms:modified xsi:type="dcterms:W3CDTF">2018-03-06T07:51:00Z</dcterms:modified>
</cp:coreProperties>
</file>